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6B27" w14:textId="6B09F5A0" w:rsidR="002250F6" w:rsidRDefault="002250F6" w:rsidP="002250F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D7BC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2DF19D9E" w14:textId="2592B8D1" w:rsidR="00D626AA" w:rsidRPr="00514CC8" w:rsidRDefault="00E1630F" w:rsidP="00D626AA">
      <w:pPr>
        <w:spacing w:after="0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 xml:space="preserve"> </w:t>
      </w:r>
      <w:r w:rsidR="00372768">
        <w:rPr>
          <w:rFonts w:ascii="Arial" w:hAnsi="Arial" w:cs="Arial"/>
          <w:sz w:val="20"/>
          <w:szCs w:val="20"/>
        </w:rPr>
        <w:t>WZP.270.145.2018</w:t>
      </w:r>
    </w:p>
    <w:p w14:paraId="3E7D6677" w14:textId="77777777" w:rsidR="00D626AA" w:rsidRPr="00D626AA" w:rsidRDefault="00D626AA" w:rsidP="00D626AA">
      <w:pPr>
        <w:jc w:val="left"/>
        <w:rPr>
          <w:rFonts w:ascii="Arial" w:hAnsi="Arial" w:cs="Arial"/>
          <w:sz w:val="20"/>
          <w:szCs w:val="20"/>
        </w:rPr>
      </w:pPr>
    </w:p>
    <w:p w14:paraId="556EF2AA" w14:textId="0A4402D0" w:rsidR="00D626AA" w:rsidRPr="00D626AA" w:rsidRDefault="00B55708" w:rsidP="00B557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55708">
        <w:rPr>
          <w:rFonts w:ascii="Arial" w:hAnsi="Arial" w:cs="Arial"/>
          <w:b/>
          <w:sz w:val="20"/>
          <w:szCs w:val="20"/>
        </w:rPr>
        <w:t>Wykaz osób wska</w:t>
      </w:r>
      <w:r>
        <w:rPr>
          <w:rFonts w:ascii="Arial" w:hAnsi="Arial" w:cs="Arial"/>
          <w:b/>
          <w:sz w:val="20"/>
          <w:szCs w:val="20"/>
        </w:rPr>
        <w:t>zanych do realizacji zamówienia</w:t>
      </w:r>
    </w:p>
    <w:p w14:paraId="482244D3" w14:textId="77777777" w:rsidR="00D626AA" w:rsidRPr="00D626AA" w:rsidRDefault="00D626AA" w:rsidP="00B5570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8B9526" w14:textId="003653EE" w:rsidR="00D626AA" w:rsidRPr="00D626AA" w:rsidRDefault="00D626AA" w:rsidP="00D626AA">
      <w:pPr>
        <w:spacing w:after="0"/>
        <w:rPr>
          <w:rFonts w:ascii="Arial" w:hAnsi="Arial" w:cs="Arial"/>
          <w:sz w:val="20"/>
          <w:szCs w:val="20"/>
        </w:rPr>
      </w:pPr>
      <w:r w:rsidRPr="00D626AA">
        <w:rPr>
          <w:rFonts w:ascii="Arial" w:hAnsi="Arial" w:cs="Arial"/>
          <w:sz w:val="20"/>
          <w:szCs w:val="20"/>
        </w:rPr>
        <w:t xml:space="preserve">Dotyczy postępowania na </w:t>
      </w:r>
      <w:r w:rsidRPr="00D626AA">
        <w:rPr>
          <w:rFonts w:ascii="Arial" w:hAnsi="Arial" w:cs="Arial"/>
          <w:b/>
          <w:sz w:val="20"/>
          <w:szCs w:val="20"/>
        </w:rPr>
        <w:t>„</w:t>
      </w:r>
      <w:r w:rsidR="00E1630F" w:rsidRPr="00E1630F">
        <w:rPr>
          <w:rFonts w:ascii="Arial" w:hAnsi="Arial" w:cs="Arial"/>
          <w:sz w:val="20"/>
          <w:szCs w:val="20"/>
        </w:rPr>
        <w:t>Usługa polegająca na przygotowaniu jednego filmu – animacji dotyczącego działania e-recepty oraz zakupie mediów w celu przeprowadzenia kamp</w:t>
      </w:r>
      <w:r w:rsidR="00CC4382">
        <w:rPr>
          <w:rFonts w:ascii="Arial" w:hAnsi="Arial" w:cs="Arial"/>
          <w:sz w:val="20"/>
          <w:szCs w:val="20"/>
        </w:rPr>
        <w:t>anii informacyjno-promocyjnej w </w:t>
      </w:r>
      <w:r w:rsidR="00E1630F" w:rsidRPr="00E1630F">
        <w:rPr>
          <w:rFonts w:ascii="Arial" w:hAnsi="Arial" w:cs="Arial"/>
          <w:sz w:val="20"/>
          <w:szCs w:val="20"/>
        </w:rPr>
        <w:t>Internecie.</w:t>
      </w:r>
      <w:r w:rsidR="00E1630F">
        <w:rPr>
          <w:rFonts w:ascii="Arial" w:hAnsi="Arial" w:cs="Arial"/>
          <w:sz w:val="20"/>
          <w:szCs w:val="20"/>
        </w:rPr>
        <w:t>”</w:t>
      </w:r>
    </w:p>
    <w:p w14:paraId="0959D2E9" w14:textId="77777777" w:rsidR="003C70C8" w:rsidRPr="00D626AA" w:rsidRDefault="003C70C8" w:rsidP="00CC438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6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2835"/>
        <w:gridCol w:w="1821"/>
      </w:tblGrid>
      <w:tr w:rsidR="008A596F" w:rsidRPr="00D626AA" w14:paraId="0E811C96" w14:textId="77777777" w:rsidTr="00C6773D">
        <w:tc>
          <w:tcPr>
            <w:tcW w:w="675" w:type="dxa"/>
            <w:vAlign w:val="center"/>
          </w:tcPr>
          <w:p w14:paraId="67F2A008" w14:textId="0DE3E577" w:rsidR="008A596F" w:rsidRPr="003C70C8" w:rsidRDefault="008A596F" w:rsidP="003C70C8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0C8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1585E0CE" w14:textId="3D13AB40" w:rsidR="008A596F" w:rsidRPr="003C70C8" w:rsidRDefault="008A596F" w:rsidP="003C70C8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0C8">
              <w:rPr>
                <w:rFonts w:ascii="Arial" w:hAnsi="Arial" w:cs="Arial"/>
                <w:b/>
                <w:i/>
                <w:sz w:val="18"/>
                <w:szCs w:val="18"/>
              </w:rPr>
              <w:t>Rola</w:t>
            </w:r>
          </w:p>
        </w:tc>
        <w:tc>
          <w:tcPr>
            <w:tcW w:w="2835" w:type="dxa"/>
            <w:vAlign w:val="center"/>
          </w:tcPr>
          <w:p w14:paraId="0AFAFE67" w14:textId="4E047723" w:rsidR="008A596F" w:rsidRPr="003C70C8" w:rsidRDefault="00BD7BC6" w:rsidP="00BD7BC6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2835" w:type="dxa"/>
            <w:vAlign w:val="center"/>
          </w:tcPr>
          <w:p w14:paraId="6308CE33" w14:textId="6C22C05B" w:rsidR="008A596F" w:rsidRPr="003C70C8" w:rsidRDefault="008A596F" w:rsidP="008A596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Opis spełnienia wymagań przez wskazaną osobę</w:t>
            </w:r>
          </w:p>
        </w:tc>
        <w:tc>
          <w:tcPr>
            <w:tcW w:w="1821" w:type="dxa"/>
            <w:vAlign w:val="center"/>
          </w:tcPr>
          <w:p w14:paraId="6B4614E3" w14:textId="77777777" w:rsidR="008A596F" w:rsidRPr="003C70C8" w:rsidRDefault="008A596F" w:rsidP="003C70C8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C70C8">
              <w:rPr>
                <w:b/>
                <w:bCs/>
                <w:i/>
                <w:color w:val="auto"/>
                <w:sz w:val="18"/>
                <w:szCs w:val="18"/>
              </w:rPr>
              <w:t>Imię i nazwisko oraz Informacja o</w:t>
            </w:r>
          </w:p>
          <w:p w14:paraId="7A9C2B38" w14:textId="77777777" w:rsidR="008A596F" w:rsidRPr="003C70C8" w:rsidRDefault="008A596F" w:rsidP="003C70C8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C70C8">
              <w:rPr>
                <w:b/>
                <w:bCs/>
                <w:i/>
                <w:color w:val="auto"/>
                <w:sz w:val="18"/>
                <w:szCs w:val="18"/>
              </w:rPr>
              <w:t>podstawie do</w:t>
            </w:r>
          </w:p>
          <w:p w14:paraId="5432ECC4" w14:textId="77777777" w:rsidR="008A596F" w:rsidRPr="003C70C8" w:rsidRDefault="008A596F" w:rsidP="003C70C8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C70C8">
              <w:rPr>
                <w:b/>
                <w:bCs/>
                <w:i/>
                <w:color w:val="auto"/>
                <w:sz w:val="18"/>
                <w:szCs w:val="18"/>
              </w:rPr>
              <w:t>dysponowania</w:t>
            </w:r>
          </w:p>
          <w:p w14:paraId="59FE5EA1" w14:textId="40B20AEC" w:rsidR="008A596F" w:rsidRPr="003C70C8" w:rsidRDefault="008A596F" w:rsidP="003C70C8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0C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osobami (np. umowa o pracę, umowa o dzieło, umowa - zlecenia itp.)</w:t>
            </w:r>
          </w:p>
        </w:tc>
      </w:tr>
      <w:tr w:rsidR="008A596F" w:rsidRPr="00D626AA" w14:paraId="34D76ED4" w14:textId="77777777" w:rsidTr="00C6773D">
        <w:tc>
          <w:tcPr>
            <w:tcW w:w="675" w:type="dxa"/>
            <w:vAlign w:val="center"/>
          </w:tcPr>
          <w:p w14:paraId="258E2BD3" w14:textId="7DCBB05E" w:rsidR="008A596F" w:rsidRPr="00B55708" w:rsidRDefault="008A596F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3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4DA2BDE8" w14:textId="4DADEE97" w:rsidR="008A596F" w:rsidRPr="00B55708" w:rsidRDefault="00C6773D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73D">
              <w:rPr>
                <w:rFonts w:ascii="Arial" w:hAnsi="Arial" w:cs="Arial"/>
                <w:sz w:val="20"/>
                <w:szCs w:val="20"/>
              </w:rPr>
              <w:t>Koordynator- specjalista ds. reklamy i marketingu.</w:t>
            </w:r>
          </w:p>
        </w:tc>
        <w:tc>
          <w:tcPr>
            <w:tcW w:w="2835" w:type="dxa"/>
            <w:vAlign w:val="center"/>
          </w:tcPr>
          <w:p w14:paraId="520B3AB0" w14:textId="4CD507B5" w:rsidR="00C6773D" w:rsidRPr="00CA3E43" w:rsidRDefault="00C6773D" w:rsidP="00C6773D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A3E43">
              <w:rPr>
                <w:rFonts w:ascii="Arial" w:hAnsi="Arial" w:cs="Arial"/>
                <w:sz w:val="20"/>
                <w:szCs w:val="20"/>
              </w:rPr>
              <w:t>Co najmniej 3 letnie doświadczenie w opracowywaniu koncepcji kreatywnych i realizacji animacji/filmów promocyjnych i reklamowych.</w:t>
            </w:r>
          </w:p>
          <w:p w14:paraId="2F4EFB67" w14:textId="768F5386" w:rsidR="008A596F" w:rsidRPr="00CA3E43" w:rsidRDefault="005B35CC" w:rsidP="00C6773D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A3E43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3074AE" w:rsidRPr="00CA3E43">
              <w:rPr>
                <w:rFonts w:ascii="Arial" w:hAnsi="Arial" w:cs="Arial"/>
                <w:sz w:val="20"/>
                <w:szCs w:val="20"/>
              </w:rPr>
              <w:t>odznaczająca</w:t>
            </w:r>
            <w:r w:rsidRPr="00CA3E43">
              <w:rPr>
                <w:rFonts w:ascii="Arial" w:hAnsi="Arial" w:cs="Arial"/>
                <w:sz w:val="20"/>
                <w:szCs w:val="20"/>
              </w:rPr>
              <w:t xml:space="preserve"> się wysokim stopniem kreatywności i pomysłowości, mająca</w:t>
            </w:r>
            <w:r w:rsidR="00C6773D" w:rsidRPr="00CA3E43">
              <w:rPr>
                <w:rFonts w:ascii="Arial" w:hAnsi="Arial" w:cs="Arial"/>
                <w:sz w:val="20"/>
                <w:szCs w:val="20"/>
              </w:rPr>
              <w:t xml:space="preserve"> doświadczenie w zakresie opracowywania materiałów marketingowych pod różne kanały komunikacji (m. in. foto, video, audio).</w:t>
            </w:r>
          </w:p>
          <w:p w14:paraId="4700444B" w14:textId="61572435" w:rsidR="005B35CC" w:rsidRPr="00CA3E43" w:rsidRDefault="005B35CC" w:rsidP="00C6773D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A3E43">
              <w:rPr>
                <w:rFonts w:ascii="Arial" w:eastAsia="Times New Roman" w:hAnsi="Arial" w:cs="Arial"/>
                <w:sz w:val="20"/>
                <w:szCs w:val="20"/>
              </w:rPr>
              <w:t xml:space="preserve">Osoba potrafiąca efektywnie </w:t>
            </w:r>
            <w:r w:rsidRPr="00CA3E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współpracować z podwykonawcami, dbająca o szczegóły przy realizowanych projektach. Specjalista musi również posiadać umiejętność sprawnego organizowania pracy własnej oraz zespołu projektowego.</w:t>
            </w:r>
          </w:p>
        </w:tc>
        <w:tc>
          <w:tcPr>
            <w:tcW w:w="2835" w:type="dxa"/>
            <w:vAlign w:val="center"/>
          </w:tcPr>
          <w:p w14:paraId="0C22AF1E" w14:textId="77777777" w:rsidR="008A596F" w:rsidRDefault="008A596F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DAF6CB" w14:textId="4E682365" w:rsidR="005B35CC" w:rsidRPr="00D626AA" w:rsidRDefault="005B35CC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14:paraId="7048D31A" w14:textId="63DB7316" w:rsidR="008A596F" w:rsidRPr="00D626AA" w:rsidRDefault="008A596F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73D" w:rsidRPr="00D626AA" w14:paraId="1FFD9CC2" w14:textId="77777777" w:rsidTr="00C6773D">
        <w:tc>
          <w:tcPr>
            <w:tcW w:w="675" w:type="dxa"/>
            <w:vAlign w:val="center"/>
          </w:tcPr>
          <w:p w14:paraId="1156BC64" w14:textId="6953CD7E" w:rsidR="00C6773D" w:rsidRDefault="00C6773D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47861188" w14:textId="04F9D2DE" w:rsidR="00C6773D" w:rsidRPr="00C6773D" w:rsidRDefault="00C6773D" w:rsidP="00C6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73D">
              <w:rPr>
                <w:rFonts w:ascii="Arial" w:hAnsi="Arial" w:cs="Arial"/>
                <w:sz w:val="20"/>
                <w:szCs w:val="20"/>
              </w:rPr>
              <w:t>Copywriter</w:t>
            </w:r>
          </w:p>
        </w:tc>
        <w:tc>
          <w:tcPr>
            <w:tcW w:w="2835" w:type="dxa"/>
            <w:vAlign w:val="center"/>
          </w:tcPr>
          <w:p w14:paraId="5E1D19B6" w14:textId="77777777" w:rsidR="005B35CC" w:rsidRPr="00CA3E43" w:rsidRDefault="00C6773D" w:rsidP="005F2D95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A3E43">
              <w:rPr>
                <w:rFonts w:ascii="Arial" w:hAnsi="Arial" w:cs="Arial"/>
                <w:sz w:val="20"/>
                <w:szCs w:val="20"/>
              </w:rPr>
              <w:t xml:space="preserve">Co najmniej 5 letnie doświadczenie w pisaniu haseł, tekstów promocyjnych oraz </w:t>
            </w:r>
            <w:r w:rsidRPr="00CA3E43">
              <w:rPr>
                <w:rFonts w:ascii="Arial" w:hAnsi="Arial" w:cs="Arial"/>
                <w:sz w:val="20"/>
                <w:szCs w:val="20"/>
              </w:rPr>
              <w:lastRenderedPageBreak/>
              <w:t>scenariuszy reklam radiowych i telewizyjnych,</w:t>
            </w:r>
          </w:p>
          <w:p w14:paraId="7D5B7A00" w14:textId="56D43FAE" w:rsidR="005B35CC" w:rsidRPr="00CA3E43" w:rsidRDefault="00C528B8" w:rsidP="005B35CC">
            <w:pPr>
              <w:pStyle w:val="Akapitzlist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Osoba p</w:t>
            </w:r>
            <w:r w:rsidR="005B35CC" w:rsidRPr="00CA3E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osiadająca wiedzę nt. mechanizmów marketingowych, posiadająca bogatą wyobraźnię, </w:t>
            </w:r>
            <w:r w:rsidR="005B35CC" w:rsidRPr="00CA3E4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myśląca poza schematami. Copywriter musi posiadać tzw. „lekkie pióro”, oraz </w:t>
            </w:r>
            <w:r w:rsidR="005B35CC" w:rsidRPr="00CA3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perfekcyjną znajomość języka polskiego, zasad poprawnej pisowni, gramatyki i interpunkcji. </w:t>
            </w:r>
          </w:p>
        </w:tc>
        <w:tc>
          <w:tcPr>
            <w:tcW w:w="2835" w:type="dxa"/>
            <w:vAlign w:val="center"/>
          </w:tcPr>
          <w:p w14:paraId="39644BE9" w14:textId="77777777" w:rsidR="00C6773D" w:rsidRPr="00D626AA" w:rsidRDefault="00C6773D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14:paraId="57C0F180" w14:textId="77777777" w:rsidR="00C6773D" w:rsidRPr="00D626AA" w:rsidRDefault="00C6773D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73D" w:rsidRPr="00D626AA" w14:paraId="2A4E390B" w14:textId="77777777" w:rsidTr="00C6773D">
        <w:tc>
          <w:tcPr>
            <w:tcW w:w="675" w:type="dxa"/>
            <w:vAlign w:val="center"/>
          </w:tcPr>
          <w:p w14:paraId="0E9896D6" w14:textId="1ACB215D" w:rsidR="00C6773D" w:rsidRDefault="00E1630F" w:rsidP="00C6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C677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0EDF3B6E" w14:textId="70C613A6" w:rsidR="00C6773D" w:rsidRPr="00C6773D" w:rsidRDefault="00E1630F" w:rsidP="00C6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Grafik komputerowy</w:t>
            </w:r>
          </w:p>
        </w:tc>
        <w:tc>
          <w:tcPr>
            <w:tcW w:w="2835" w:type="dxa"/>
            <w:vAlign w:val="center"/>
          </w:tcPr>
          <w:p w14:paraId="24F79A78" w14:textId="683FFB1D" w:rsidR="00C6773D" w:rsidRPr="00CA3E43" w:rsidRDefault="00C528B8" w:rsidP="005F2D9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posiadająca w swoim portfolio min. 10 projektów animacji komputerowych.</w:t>
            </w:r>
            <w:r w:rsidR="00C6773D" w:rsidRPr="00CA3E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9EDA737" w14:textId="77777777" w:rsidR="00C6773D" w:rsidRPr="00D626AA" w:rsidRDefault="00C6773D" w:rsidP="00C6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14:paraId="3D34B69B" w14:textId="77777777" w:rsidR="00C6773D" w:rsidRPr="00D626AA" w:rsidRDefault="00C6773D" w:rsidP="00C6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8A48E8" w14:textId="52BA708F" w:rsidR="00D626AA" w:rsidRDefault="00D626AA" w:rsidP="00D626AA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3E3EB38" w14:textId="77777777" w:rsidR="003C70C8" w:rsidRDefault="003C70C8" w:rsidP="00D626AA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9C3B8D5" w14:textId="77777777" w:rsidR="003C70C8" w:rsidRPr="00D626AA" w:rsidRDefault="003C70C8" w:rsidP="00D626AA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W w:w="4303" w:type="dxa"/>
        <w:tblInd w:w="4976" w:type="dxa"/>
        <w:tblLook w:val="04A0" w:firstRow="1" w:lastRow="0" w:firstColumn="1" w:lastColumn="0" w:noHBand="0" w:noVBand="1"/>
      </w:tblPr>
      <w:tblGrid>
        <w:gridCol w:w="4303"/>
      </w:tblGrid>
      <w:tr w:rsidR="00D626AA" w:rsidRPr="00D626AA" w14:paraId="0C0C5C9C" w14:textId="77777777" w:rsidTr="005D7CF6">
        <w:trPr>
          <w:trHeight w:val="374"/>
        </w:trPr>
        <w:tc>
          <w:tcPr>
            <w:tcW w:w="4303" w:type="dxa"/>
            <w:tcBorders>
              <w:bottom w:val="dashed" w:sz="4" w:space="0" w:color="auto"/>
            </w:tcBorders>
            <w:shd w:val="clear" w:color="auto" w:fill="auto"/>
          </w:tcPr>
          <w:p w14:paraId="1508C222" w14:textId="77777777" w:rsidR="00D626AA" w:rsidRPr="00D626AA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6AA" w:rsidRPr="00D626AA" w14:paraId="11537663" w14:textId="77777777" w:rsidTr="005D7CF6">
        <w:trPr>
          <w:trHeight w:val="1335"/>
        </w:trPr>
        <w:tc>
          <w:tcPr>
            <w:tcW w:w="4303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5149805F" w14:textId="535F9E3A" w:rsidR="00D626AA" w:rsidRPr="00D626AA" w:rsidRDefault="00D626AA" w:rsidP="005D7C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26AA">
              <w:rPr>
                <w:rFonts w:ascii="Arial" w:hAnsi="Arial" w:cs="Arial"/>
                <w:i/>
                <w:iCs/>
                <w:sz w:val="20"/>
                <w:szCs w:val="20"/>
              </w:rPr>
              <w:t>(czytelny podpis osoby uprawnionej do składania oświadczeń woli w imieniu Wykonawcy)</w:t>
            </w:r>
          </w:p>
          <w:p w14:paraId="0BCEA318" w14:textId="77777777" w:rsidR="00D626AA" w:rsidRPr="00D626AA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33573" w14:textId="77777777" w:rsidR="005E6AF8" w:rsidRPr="00D626AA" w:rsidRDefault="005E6AF8" w:rsidP="005E6AF8">
      <w:pPr>
        <w:jc w:val="right"/>
        <w:rPr>
          <w:rFonts w:ascii="Arial" w:hAnsi="Arial" w:cs="Arial"/>
          <w:sz w:val="20"/>
          <w:szCs w:val="20"/>
        </w:rPr>
      </w:pPr>
    </w:p>
    <w:sectPr w:rsidR="005E6AF8" w:rsidRPr="00D626AA" w:rsidSect="00E16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117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0A3840" w15:done="0"/>
  <w15:commentEx w15:paraId="426A28A7" w15:done="0"/>
  <w15:commentEx w15:paraId="147D699A" w15:done="0"/>
  <w15:commentEx w15:paraId="4E38D0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0A3840" w16cid:durableId="1F2E904D"/>
  <w16cid:commentId w16cid:paraId="426A28A7" w16cid:durableId="1F2E90A2"/>
  <w16cid:commentId w16cid:paraId="147D699A" w16cid:durableId="1F2E9049"/>
  <w16cid:commentId w16cid:paraId="4E38D07A" w16cid:durableId="1F2E90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A5AC6" w14:textId="77777777" w:rsidR="007F60E5" w:rsidRDefault="007F60E5" w:rsidP="00F4111B">
      <w:pPr>
        <w:spacing w:after="0"/>
      </w:pPr>
      <w:r>
        <w:separator/>
      </w:r>
    </w:p>
  </w:endnote>
  <w:endnote w:type="continuationSeparator" w:id="0">
    <w:p w14:paraId="45AA61D0" w14:textId="77777777" w:rsidR="007F60E5" w:rsidRDefault="007F60E5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D2A53" w14:textId="77777777" w:rsidR="00BC30CE" w:rsidRDefault="00BC3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2687FF4A" w:rsidR="001777C5" w:rsidRDefault="00E1630F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7536FA9F" wp14:editId="229FAA82">
          <wp:simplePos x="0" y="0"/>
          <wp:positionH relativeFrom="margin">
            <wp:posOffset>510639</wp:posOffset>
          </wp:positionH>
          <wp:positionV relativeFrom="margin">
            <wp:posOffset>7727348</wp:posOffset>
          </wp:positionV>
          <wp:extent cx="5305425" cy="667385"/>
          <wp:effectExtent l="0" t="0" r="9525" b="0"/>
          <wp:wrapNone/>
          <wp:docPr id="11" name="Obraz 11" descr="Logo Fundusze Europejskie Polska Cyfrowa, Centrum Systemów Informacyjnych Ochrony Zdrowia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468">
      <w:rPr>
        <w:noProof/>
        <w:lang w:eastAsia="pl-PL"/>
      </w:rPr>
      <w:drawing>
        <wp:inline distT="0" distB="0" distL="0" distR="0" wp14:anchorId="22C4AE28" wp14:editId="0539D018">
          <wp:extent cx="6115050" cy="219075"/>
          <wp:effectExtent l="0" t="0" r="0" b="9525"/>
          <wp:docPr id="10" name="Obraz 10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4AE25" w14:textId="4C8BB412" w:rsidR="00530A02" w:rsidRPr="00B85136" w:rsidRDefault="00CE129E" w:rsidP="001777C5">
    <w:pPr>
      <w:pStyle w:val="Stopka"/>
      <w:jc w:val="right"/>
      <w:rPr>
        <w:rFonts w:ascii="Arial" w:hAnsi="Arial" w:cs="Arial"/>
        <w:sz w:val="20"/>
        <w:szCs w:val="20"/>
      </w:rPr>
    </w:pPr>
    <w:sdt>
      <w:sdtPr>
        <w:id w:val="2120406283"/>
        <w:docPartObj>
          <w:docPartGallery w:val="Page Numbers (Bottom of Page)"/>
          <w:docPartUnique/>
        </w:docPartObj>
      </w:sdtPr>
      <w:sdtEndPr/>
      <w:sdtContent>
        <w:r w:rsidR="001777C5" w:rsidRPr="00B85136">
          <w:rPr>
            <w:rFonts w:ascii="Arial" w:hAnsi="Arial" w:cs="Arial"/>
            <w:sz w:val="20"/>
            <w:szCs w:val="20"/>
          </w:rPr>
          <w:fldChar w:fldCharType="begin"/>
        </w:r>
        <w:r w:rsidR="001777C5"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="001777C5" w:rsidRPr="00B8513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1777C5" w:rsidRPr="00B85136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DEB2" w14:textId="77777777" w:rsidR="00BC30CE" w:rsidRDefault="00BC3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7672D" w14:textId="77777777" w:rsidR="007F60E5" w:rsidRDefault="007F60E5" w:rsidP="00F4111B">
      <w:pPr>
        <w:spacing w:after="0"/>
      </w:pPr>
      <w:r>
        <w:separator/>
      </w:r>
    </w:p>
  </w:footnote>
  <w:footnote w:type="continuationSeparator" w:id="0">
    <w:p w14:paraId="25942DF5" w14:textId="77777777" w:rsidR="007F60E5" w:rsidRDefault="007F60E5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ABC15" w14:textId="77777777" w:rsidR="00BC30CE" w:rsidRDefault="00BC30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E8991" w14:textId="77777777" w:rsidR="00E1630F" w:rsidRDefault="00E1630F" w:rsidP="00E1630F">
    <w:pPr>
      <w:tabs>
        <w:tab w:val="left" w:pos="3030"/>
        <w:tab w:val="right" w:pos="9638"/>
      </w:tabs>
      <w:spacing w:before="1092" w:after="0"/>
      <w:jc w:val="left"/>
      <w:rPr>
        <w:b/>
        <w:sz w:val="16"/>
        <w:szCs w:val="16"/>
      </w:rPr>
    </w:pPr>
    <w:r w:rsidRPr="004453F1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6704" behindDoc="1" locked="0" layoutInCell="1" allowOverlap="1" wp14:anchorId="4318685E" wp14:editId="1A68BD63">
          <wp:simplePos x="0" y="0"/>
          <wp:positionH relativeFrom="column">
            <wp:posOffset>-206375</wp:posOffset>
          </wp:positionH>
          <wp:positionV relativeFrom="paragraph">
            <wp:posOffset>57680</wp:posOffset>
          </wp:positionV>
          <wp:extent cx="6337935" cy="1234440"/>
          <wp:effectExtent l="0" t="0" r="5715" b="3810"/>
          <wp:wrapNone/>
          <wp:docPr id="9" name="Obraz 9" descr="Logo eZdrowie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453F1">
      <w:rPr>
        <w:b/>
        <w:sz w:val="16"/>
        <w:szCs w:val="16"/>
      </w:rPr>
      <w:t>CENTRUM SYSTEMÓW INFORMACYJNYCH OCHRONY ZDROWIA</w:t>
    </w:r>
  </w:p>
  <w:p w14:paraId="46803626" w14:textId="77777777" w:rsidR="00E1630F" w:rsidRPr="004453F1" w:rsidRDefault="00E1630F" w:rsidP="00E1630F">
    <w:pPr>
      <w:tabs>
        <w:tab w:val="left" w:pos="1020"/>
        <w:tab w:val="right" w:pos="9638"/>
      </w:tabs>
      <w:spacing w:after="0"/>
      <w:jc w:val="left"/>
      <w:rPr>
        <w:b/>
        <w:sz w:val="12"/>
      </w:rPr>
    </w:pPr>
    <w:r>
      <w:rPr>
        <w:sz w:val="12"/>
      </w:rPr>
      <w:tab/>
    </w:r>
    <w:r>
      <w:rPr>
        <w:sz w:val="12"/>
      </w:rPr>
      <w:tab/>
    </w:r>
    <w:r w:rsidRPr="004453F1">
      <w:rPr>
        <w:sz w:val="12"/>
      </w:rPr>
      <w:t xml:space="preserve">ul. Stanisława Dubois 5A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00-184 Warszawa, Polska</w:t>
    </w:r>
  </w:p>
  <w:p w14:paraId="3FAA2BAB" w14:textId="77777777" w:rsidR="00E1630F" w:rsidRPr="004453F1" w:rsidRDefault="00E1630F" w:rsidP="00E1630F">
    <w:pPr>
      <w:spacing w:after="0"/>
      <w:jc w:val="right"/>
      <w:rPr>
        <w:b/>
        <w:sz w:val="12"/>
      </w:rPr>
    </w:pPr>
    <w:r w:rsidRPr="004453F1">
      <w:rPr>
        <w:sz w:val="12"/>
      </w:rPr>
      <w:t xml:space="preserve">tel: +48 22 597-09-27 </w:t>
    </w:r>
    <w:r w:rsidRPr="004453F1">
      <w:rPr>
        <w:color w:val="7BAB3E"/>
        <w:sz w:val="12"/>
      </w:rPr>
      <w:t>•</w:t>
    </w:r>
    <w:r>
      <w:rPr>
        <w:sz w:val="12"/>
      </w:rPr>
      <w:t xml:space="preserve"> fax: +48 22 597-09-3</w:t>
    </w:r>
    <w:r w:rsidRPr="004453F1">
      <w:rPr>
        <w:sz w:val="12"/>
      </w:rPr>
      <w:t>7</w:t>
    </w:r>
  </w:p>
  <w:p w14:paraId="7E5A0D1E" w14:textId="77777777" w:rsidR="00E1630F" w:rsidRPr="004453F1" w:rsidRDefault="00E1630F" w:rsidP="00E1630F">
    <w:pPr>
      <w:spacing w:after="0"/>
      <w:jc w:val="right"/>
      <w:rPr>
        <w:b/>
        <w:sz w:val="12"/>
      </w:rPr>
    </w:pPr>
    <w:r w:rsidRPr="004453F1">
      <w:rPr>
        <w:sz w:val="12"/>
      </w:rPr>
      <w:t xml:space="preserve">biuro@csioz.gov.pl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www.csioz.gov.pl</w:t>
    </w:r>
  </w:p>
  <w:p w14:paraId="5FB63B79" w14:textId="77777777" w:rsidR="00E1630F" w:rsidRPr="00742468" w:rsidRDefault="00E1630F" w:rsidP="00E1630F">
    <w:pPr>
      <w:spacing w:after="480"/>
      <w:jc w:val="right"/>
    </w:pPr>
    <w:r>
      <w:rPr>
        <w:sz w:val="12"/>
      </w:rPr>
      <w:t>Skrytka ESP: /csiozgovpl/S</w:t>
    </w:r>
    <w:r w:rsidRPr="004453F1">
      <w:rPr>
        <w:sz w:val="12"/>
      </w:rPr>
      <w:t>krytka</w:t>
    </w:r>
    <w:r>
      <w:rPr>
        <w:sz w:val="12"/>
      </w:rPr>
      <w:t>ESP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B27FD" w14:textId="77777777" w:rsidR="00BC30CE" w:rsidRDefault="00BC3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1EE6CE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i w:val="0"/>
      </w:rPr>
    </w:lvl>
  </w:abstractNum>
  <w:abstractNum w:abstractNumId="1">
    <w:nsid w:val="06993EC2"/>
    <w:multiLevelType w:val="hybridMultilevel"/>
    <w:tmpl w:val="4A342D00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6356"/>
    <w:multiLevelType w:val="hybridMultilevel"/>
    <w:tmpl w:val="4EE29E2C"/>
    <w:lvl w:ilvl="0" w:tplc="11D0C5C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5D52D3"/>
    <w:multiLevelType w:val="hybridMultilevel"/>
    <w:tmpl w:val="780CFC3A"/>
    <w:name w:val="WW8Num53"/>
    <w:lvl w:ilvl="0" w:tplc="50483372">
      <w:start w:val="9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B04B8"/>
    <w:multiLevelType w:val="hybridMultilevel"/>
    <w:tmpl w:val="4B4C127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DF4701A"/>
    <w:multiLevelType w:val="hybridMultilevel"/>
    <w:tmpl w:val="54164CB6"/>
    <w:lvl w:ilvl="0" w:tplc="6874A53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324C17"/>
    <w:multiLevelType w:val="hybridMultilevel"/>
    <w:tmpl w:val="7FEACC0E"/>
    <w:lvl w:ilvl="0" w:tplc="BF20B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00A9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840B0"/>
    <w:multiLevelType w:val="hybridMultilevel"/>
    <w:tmpl w:val="D2349040"/>
    <w:name w:val="WW8Num52"/>
    <w:lvl w:ilvl="0" w:tplc="A6A2238C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52508"/>
    <w:multiLevelType w:val="hybridMultilevel"/>
    <w:tmpl w:val="5B3A123A"/>
    <w:lvl w:ilvl="0" w:tplc="99E67DEA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B07164"/>
    <w:multiLevelType w:val="hybridMultilevel"/>
    <w:tmpl w:val="B058BC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FA70195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E6694"/>
    <w:multiLevelType w:val="hybridMultilevel"/>
    <w:tmpl w:val="1B0C0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776D5"/>
    <w:multiLevelType w:val="hybridMultilevel"/>
    <w:tmpl w:val="4E94F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A7F2B"/>
    <w:multiLevelType w:val="hybridMultilevel"/>
    <w:tmpl w:val="2B1E7B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372425"/>
    <w:multiLevelType w:val="hybridMultilevel"/>
    <w:tmpl w:val="896210DA"/>
    <w:lvl w:ilvl="0" w:tplc="DF08EE0C">
      <w:start w:val="1"/>
      <w:numFmt w:val="decimal"/>
      <w:lvlText w:val="%1)"/>
      <w:lvlJc w:val="left"/>
      <w:pPr>
        <w:ind w:left="765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3462549"/>
    <w:multiLevelType w:val="hybridMultilevel"/>
    <w:tmpl w:val="8A72B188"/>
    <w:lvl w:ilvl="0" w:tplc="61E27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F55CC"/>
    <w:multiLevelType w:val="hybridMultilevel"/>
    <w:tmpl w:val="821E58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5BE4E2C"/>
    <w:multiLevelType w:val="hybridMultilevel"/>
    <w:tmpl w:val="79B6B93C"/>
    <w:lvl w:ilvl="0" w:tplc="ECAE728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8A6E75"/>
    <w:multiLevelType w:val="hybridMultilevel"/>
    <w:tmpl w:val="79401A94"/>
    <w:lvl w:ilvl="0" w:tplc="11D0C5C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7F1A5436"/>
    <w:multiLevelType w:val="hybridMultilevel"/>
    <w:tmpl w:val="4E94F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B52605"/>
    <w:multiLevelType w:val="hybridMultilevel"/>
    <w:tmpl w:val="4E94F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10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20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5"/>
  </w:num>
  <w:num w:numId="16">
    <w:abstractNumId w:val="19"/>
  </w:num>
  <w:num w:numId="17">
    <w:abstractNumId w:val="14"/>
  </w:num>
  <w:num w:numId="18">
    <w:abstractNumId w:val="11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4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018A"/>
    <w:rsid w:val="00043635"/>
    <w:rsid w:val="000A5AA7"/>
    <w:rsid w:val="000C29FD"/>
    <w:rsid w:val="000E2D29"/>
    <w:rsid w:val="00116623"/>
    <w:rsid w:val="001777C5"/>
    <w:rsid w:val="002132B6"/>
    <w:rsid w:val="002173FC"/>
    <w:rsid w:val="002250F6"/>
    <w:rsid w:val="002413C7"/>
    <w:rsid w:val="0024698F"/>
    <w:rsid w:val="00251695"/>
    <w:rsid w:val="002541DF"/>
    <w:rsid w:val="00275A5D"/>
    <w:rsid w:val="00287634"/>
    <w:rsid w:val="0029745F"/>
    <w:rsid w:val="002D5857"/>
    <w:rsid w:val="002D5CF2"/>
    <w:rsid w:val="00301136"/>
    <w:rsid w:val="00307186"/>
    <w:rsid w:val="00307480"/>
    <w:rsid w:val="003074AE"/>
    <w:rsid w:val="00355291"/>
    <w:rsid w:val="00357083"/>
    <w:rsid w:val="00372768"/>
    <w:rsid w:val="00386829"/>
    <w:rsid w:val="003A2C7C"/>
    <w:rsid w:val="003C70C8"/>
    <w:rsid w:val="003C72FE"/>
    <w:rsid w:val="00425033"/>
    <w:rsid w:val="00426647"/>
    <w:rsid w:val="00462CD4"/>
    <w:rsid w:val="004663D8"/>
    <w:rsid w:val="004E0CB9"/>
    <w:rsid w:val="00510504"/>
    <w:rsid w:val="00530A02"/>
    <w:rsid w:val="00540296"/>
    <w:rsid w:val="00574223"/>
    <w:rsid w:val="005A785B"/>
    <w:rsid w:val="005B35CC"/>
    <w:rsid w:val="005C595A"/>
    <w:rsid w:val="005E6AF8"/>
    <w:rsid w:val="005F2D95"/>
    <w:rsid w:val="006531B1"/>
    <w:rsid w:val="006A0DD4"/>
    <w:rsid w:val="007025CC"/>
    <w:rsid w:val="00723FA6"/>
    <w:rsid w:val="00742468"/>
    <w:rsid w:val="0079314B"/>
    <w:rsid w:val="007F60E5"/>
    <w:rsid w:val="00812531"/>
    <w:rsid w:val="008238A3"/>
    <w:rsid w:val="00847090"/>
    <w:rsid w:val="00892074"/>
    <w:rsid w:val="008A596F"/>
    <w:rsid w:val="00976562"/>
    <w:rsid w:val="00976CB7"/>
    <w:rsid w:val="00980D34"/>
    <w:rsid w:val="00993FC1"/>
    <w:rsid w:val="009952F2"/>
    <w:rsid w:val="00996740"/>
    <w:rsid w:val="009A2A94"/>
    <w:rsid w:val="00A27733"/>
    <w:rsid w:val="00A72AFD"/>
    <w:rsid w:val="00A87809"/>
    <w:rsid w:val="00AC61F5"/>
    <w:rsid w:val="00AD2306"/>
    <w:rsid w:val="00AD4F70"/>
    <w:rsid w:val="00B24783"/>
    <w:rsid w:val="00B30982"/>
    <w:rsid w:val="00B55708"/>
    <w:rsid w:val="00B6261D"/>
    <w:rsid w:val="00B85136"/>
    <w:rsid w:val="00BA5B22"/>
    <w:rsid w:val="00BB7B17"/>
    <w:rsid w:val="00BC30CE"/>
    <w:rsid w:val="00BD7BC6"/>
    <w:rsid w:val="00C11B1B"/>
    <w:rsid w:val="00C11FED"/>
    <w:rsid w:val="00C2766F"/>
    <w:rsid w:val="00C528B8"/>
    <w:rsid w:val="00C6773D"/>
    <w:rsid w:val="00CA3E43"/>
    <w:rsid w:val="00CC4382"/>
    <w:rsid w:val="00CD3EF0"/>
    <w:rsid w:val="00CE129E"/>
    <w:rsid w:val="00CE4569"/>
    <w:rsid w:val="00CE7D63"/>
    <w:rsid w:val="00CF7995"/>
    <w:rsid w:val="00D243B2"/>
    <w:rsid w:val="00D575C6"/>
    <w:rsid w:val="00D626AA"/>
    <w:rsid w:val="00D6529C"/>
    <w:rsid w:val="00D751CA"/>
    <w:rsid w:val="00D75203"/>
    <w:rsid w:val="00D776FC"/>
    <w:rsid w:val="00D818F9"/>
    <w:rsid w:val="00D85716"/>
    <w:rsid w:val="00D859E9"/>
    <w:rsid w:val="00D85A2A"/>
    <w:rsid w:val="00DA778B"/>
    <w:rsid w:val="00DA78C1"/>
    <w:rsid w:val="00DD2746"/>
    <w:rsid w:val="00DD74A3"/>
    <w:rsid w:val="00E1630F"/>
    <w:rsid w:val="00E277F2"/>
    <w:rsid w:val="00E351EC"/>
    <w:rsid w:val="00E40907"/>
    <w:rsid w:val="00E54626"/>
    <w:rsid w:val="00EB0C10"/>
    <w:rsid w:val="00EE72F1"/>
    <w:rsid w:val="00EF1767"/>
    <w:rsid w:val="00F113F3"/>
    <w:rsid w:val="00F30BD1"/>
    <w:rsid w:val="00F331C6"/>
    <w:rsid w:val="00F33EDD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2D5C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D5CF2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4 Znak"/>
    <w:link w:val="Akapitzlist"/>
    <w:locked/>
    <w:rsid w:val="002D5CF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F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2D5C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D5CF2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4 Znak"/>
    <w:link w:val="Akapitzlist"/>
    <w:locked/>
    <w:rsid w:val="002D5CF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F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2018-08-28T12:40:00Z</dcterms:created>
  <dcterms:modified xsi:type="dcterms:W3CDTF">2018-08-28T12:40:00Z</dcterms:modified>
</cp:coreProperties>
</file>